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661281">
        <w:rPr>
          <w:rStyle w:val="a4"/>
          <w:rFonts w:eastAsia="SimSun"/>
          <w:b/>
          <w:sz w:val="20"/>
          <w:szCs w:val="20"/>
        </w:rPr>
        <w:t xml:space="preserve">  1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</w:t>
      </w:r>
      <w:bookmarkStart w:id="0" w:name="_GoBack"/>
      <w:bookmarkEnd w:id="0"/>
      <w:r w:rsidRPr="007930D4">
        <w:rPr>
          <w:sz w:val="20"/>
          <w:szCs w:val="20"/>
        </w:rPr>
        <w:t xml:space="preserve">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сесії </w:t>
      </w:r>
      <w:proofErr w:type="spellStart"/>
      <w:r w:rsidRPr="007930D4">
        <w:rPr>
          <w:b/>
          <w:sz w:val="20"/>
          <w:szCs w:val="20"/>
        </w:rPr>
        <w:t>Городоцької</w:t>
      </w:r>
      <w:proofErr w:type="spellEnd"/>
      <w:r w:rsidRPr="007930D4">
        <w:rPr>
          <w:b/>
          <w:sz w:val="20"/>
          <w:szCs w:val="20"/>
        </w:rPr>
        <w:t xml:space="preserve">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</w:t>
      </w:r>
      <w:proofErr w:type="spellStart"/>
      <w:r w:rsidRPr="007930D4">
        <w:rPr>
          <w:b/>
          <w:sz w:val="20"/>
          <w:szCs w:val="20"/>
        </w:rPr>
        <w:t>від___________</w:t>
      </w:r>
      <w:proofErr w:type="spellEnd"/>
      <w:r w:rsidRPr="007930D4">
        <w:rPr>
          <w:b/>
          <w:sz w:val="20"/>
          <w:szCs w:val="20"/>
        </w:rPr>
        <w:t xml:space="preserve">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A683F">
        <w:rPr>
          <w:rStyle w:val="a4"/>
          <w:rFonts w:eastAsia="SimSun"/>
          <w:sz w:val="26"/>
          <w:szCs w:val="26"/>
        </w:rPr>
        <w:t>1</w:t>
      </w:r>
      <w:r>
        <w:rPr>
          <w:rStyle w:val="a4"/>
          <w:rFonts w:eastAsia="SimSun"/>
          <w:sz w:val="26"/>
          <w:szCs w:val="26"/>
        </w:rPr>
        <w:t>-2022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зі змінами </w:t>
      </w:r>
      <w:r w:rsidR="00B475B7">
        <w:rPr>
          <w:rStyle w:val="a4"/>
          <w:rFonts w:eastAsia="SimSun"/>
          <w:sz w:val="26"/>
          <w:szCs w:val="26"/>
        </w:rPr>
        <w:t xml:space="preserve">станом на </w:t>
      </w:r>
      <w:r w:rsidR="005C4E5C">
        <w:rPr>
          <w:rStyle w:val="a4"/>
          <w:rFonts w:eastAsia="SimSun"/>
          <w:sz w:val="26"/>
          <w:szCs w:val="26"/>
        </w:rPr>
        <w:t>23</w:t>
      </w:r>
      <w:r w:rsidR="00A775A3">
        <w:rPr>
          <w:rStyle w:val="a4"/>
          <w:rFonts w:eastAsia="SimSun"/>
          <w:sz w:val="26"/>
          <w:szCs w:val="26"/>
        </w:rPr>
        <w:t>грудня</w:t>
      </w:r>
      <w:r w:rsidR="00B475B7">
        <w:rPr>
          <w:rStyle w:val="a4"/>
          <w:rFonts w:eastAsia="SimSun"/>
          <w:sz w:val="26"/>
          <w:szCs w:val="26"/>
        </w:rPr>
        <w:t xml:space="preserve"> 2021 року</w:t>
      </w:r>
      <w:r>
        <w:rPr>
          <w:rStyle w:val="a4"/>
          <w:rFonts w:eastAsia="SimSun"/>
          <w:sz w:val="26"/>
          <w:szCs w:val="26"/>
        </w:rPr>
        <w:tab/>
      </w:r>
    </w:p>
    <w:tbl>
      <w:tblPr>
        <w:tblOverlap w:val="never"/>
        <w:tblW w:w="14620" w:type="dxa"/>
        <w:jc w:val="center"/>
        <w:tblInd w:w="-1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86114B">
        <w:trPr>
          <w:trHeight w:hRule="exact" w:val="94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50D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  <w:p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720177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531140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8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C04971" w:rsidRDefault="00654DA5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єдиного соціального внеску на 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</w:t>
            </w:r>
            <w:r w:rsidR="00654DA5">
              <w:rPr>
                <w:b w:val="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50D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  <w:p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3748CC">
              <w:rPr>
                <w:b w:val="0"/>
                <w:sz w:val="20"/>
                <w:szCs w:val="20"/>
                <w:lang w:val="ru-RU"/>
              </w:rPr>
              <w:t>54046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112406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8D0B13" w:rsidRPr="0050687E" w:rsidTr="008D0B13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Default="008D0B13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8D0B13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proofErr w:type="spellStart"/>
            <w:r>
              <w:rPr>
                <w:rStyle w:val="11pt"/>
                <w:bCs/>
                <w:sz w:val="20"/>
                <w:szCs w:val="20"/>
              </w:rPr>
              <w:t>-Оплата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за предмети, матеріали,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Pr="00757C5B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Pr="00522160" w:rsidRDefault="008D0B13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99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-оплата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98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00427" w:rsidP="0070042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331227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6114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</w:t>
            </w:r>
          </w:p>
          <w:p w:rsidR="00654DA5" w:rsidRPr="003F38F5" w:rsidRDefault="00700427" w:rsidP="002905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+49854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D0B13" w:rsidRDefault="00757C5B" w:rsidP="00757C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113573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BF06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91319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F38F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120614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6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454C0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700427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</w:t>
            </w:r>
            <w:r w:rsidR="00A25DDF">
              <w:rPr>
                <w:b w:val="0"/>
                <w:sz w:val="20"/>
                <w:szCs w:val="20"/>
                <w:lang w:val="ru-RU"/>
              </w:rPr>
              <w:t>1</w:t>
            </w:r>
            <w:r w:rsidR="00700427">
              <w:rPr>
                <w:b w:val="0"/>
                <w:sz w:val="20"/>
                <w:szCs w:val="20"/>
                <w:lang w:val="ru-RU"/>
              </w:rPr>
              <w:t>0</w:t>
            </w:r>
            <w:r w:rsidR="00A25DDF">
              <w:rPr>
                <w:b w:val="0"/>
                <w:sz w:val="20"/>
                <w:szCs w:val="20"/>
                <w:lang w:val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5DDF" w:rsidRDefault="00A7347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590944</w:t>
            </w:r>
          </w:p>
          <w:p w:rsidR="00654DA5" w:rsidRPr="00A25DDF" w:rsidRDefault="00A25DDF" w:rsidP="00A25DD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5DD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-52750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0427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  <w:p w:rsidR="00654DA5" w:rsidRPr="00700427" w:rsidRDefault="00700427" w:rsidP="0070042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0042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-4000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719731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638352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055863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435</w:t>
            </w:r>
            <w:r>
              <w:rPr>
                <w:b w:val="0"/>
                <w:sz w:val="20"/>
                <w:szCs w:val="20"/>
                <w:lang w:val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5863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5C4E5C">
              <w:rPr>
                <w:b w:val="0"/>
                <w:sz w:val="20"/>
                <w:szCs w:val="20"/>
                <w:lang w:val="ru-RU"/>
              </w:rPr>
              <w:t>435</w:t>
            </w:r>
            <w:r>
              <w:rPr>
                <w:b w:val="0"/>
                <w:sz w:val="20"/>
                <w:szCs w:val="20"/>
                <w:lang w:val="ru-RU"/>
              </w:rPr>
              <w:t>000</w:t>
            </w:r>
          </w:p>
          <w:p w:rsidR="00654DA5" w:rsidRPr="00055863" w:rsidRDefault="00654DA5" w:rsidP="0005586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055863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532580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055863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532580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5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8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00427" w:rsidP="00700427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2022156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C5B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50316</w:t>
            </w:r>
          </w:p>
          <w:p w:rsidR="00654DA5" w:rsidRPr="00757C5B" w:rsidRDefault="00700427" w:rsidP="0070042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+50000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2125984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1890831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2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9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Оплата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>природного</w:t>
            </w:r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газу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CD3439" w:rsidP="00CD3439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2011</w:t>
            </w:r>
            <w:r w:rsidR="00A25DDF">
              <w:rPr>
                <w:b w:val="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0250D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495200</w:t>
            </w:r>
          </w:p>
          <w:p w:rsidR="00654DA5" w:rsidRPr="00B0250D" w:rsidRDefault="00A25DDF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-518700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2694723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2657343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85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10</w:t>
            </w:r>
            <w:r w:rsidR="00654DA5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0427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A25DDF">
              <w:rPr>
                <w:b w:val="0"/>
                <w:sz w:val="20"/>
                <w:szCs w:val="20"/>
                <w:lang w:val="ru-RU"/>
              </w:rPr>
              <w:t>7</w:t>
            </w:r>
            <w:r w:rsidR="00700427">
              <w:rPr>
                <w:b w:val="0"/>
                <w:sz w:val="20"/>
                <w:szCs w:val="20"/>
                <w:lang w:val="ru-RU"/>
              </w:rPr>
              <w:t>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DDF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  <w:p w:rsidR="00654DA5" w:rsidRPr="00A25DDF" w:rsidRDefault="00A25DDF" w:rsidP="00A25DD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5DD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-12500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427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  <w:p w:rsidR="00654DA5" w:rsidRPr="00700427" w:rsidRDefault="00700427" w:rsidP="0070042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0042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+4000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59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="008D0B13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0B4A" w:rsidRDefault="00654DA5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A25DD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A25DDF">
              <w:rPr>
                <w:b w:val="0"/>
                <w:sz w:val="20"/>
                <w:szCs w:val="20"/>
                <w:lang w:val="ru-RU"/>
              </w:rPr>
              <w:t>51835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DDF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  <w:p w:rsidR="00654DA5" w:rsidRPr="00A25DDF" w:rsidRDefault="00A25DDF" w:rsidP="00A25DD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5DD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+4900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2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D0B13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0BB5" w:rsidRDefault="00654DA5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  <w:p w:rsidR="000A0BB5" w:rsidRDefault="000A0BB5" w:rsidP="000A0BB5"/>
          <w:p w:rsidR="00654DA5" w:rsidRPr="000A0BB5" w:rsidRDefault="00654DA5" w:rsidP="000A0BB5">
            <w:pPr>
              <w:ind w:firstLine="720"/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0170B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:rsidR="00654DA5" w:rsidRPr="00463A41" w:rsidRDefault="00654DA5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A25DDF">
            <w:pPr>
              <w:pStyle w:val="1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A25DDF">
              <w:rPr>
                <w:rStyle w:val="11pt"/>
                <w:bCs/>
                <w:sz w:val="20"/>
                <w:szCs w:val="20"/>
              </w:rPr>
              <w:t>579150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C5B" w:rsidRDefault="00B0691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654DA5" w:rsidRPr="00757C5B" w:rsidRDefault="00A25DDF" w:rsidP="00070F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-270850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863" w:rsidRDefault="005C4E5C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  <w:r w:rsidR="00654DA5" w:rsidRPr="0052216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654DA5" w:rsidRPr="00055863" w:rsidRDefault="00654DA5" w:rsidP="000558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14B" w:rsidRDefault="005C4E5C" w:rsidP="00654DA5">
            <w:pPr>
              <w:tabs>
                <w:tab w:val="left" w:pos="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654DA5" w:rsidRPr="0086114B" w:rsidRDefault="00654DA5" w:rsidP="00861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3007020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2516940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212400</w:t>
            </w:r>
          </w:p>
        </w:tc>
      </w:tr>
      <w:tr w:rsidR="00654DA5" w:rsidRPr="0050687E" w:rsidTr="0086114B">
        <w:trPr>
          <w:trHeight w:hRule="exact" w:val="2252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21E9C" w:rsidRDefault="00654DA5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01693A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21E9C" w:rsidRDefault="00654DA5" w:rsidP="000525AA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0D3763">
            <w:pPr>
              <w:pStyle w:val="11"/>
              <w:shd w:val="clear" w:color="auto" w:fill="auto"/>
              <w:spacing w:line="230" w:lineRule="exact"/>
              <w:jc w:val="righ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3566600</w:t>
            </w:r>
          </w:p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DDF" w:rsidRDefault="008D0B13" w:rsidP="008D0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2009600</w:t>
            </w:r>
          </w:p>
          <w:p w:rsidR="00654DA5" w:rsidRPr="00A25DDF" w:rsidRDefault="00654DA5" w:rsidP="00A25D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8D0B13" w:rsidP="00BF069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E24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3787729</w:t>
            </w:r>
          </w:p>
          <w:p w:rsidR="00407E24" w:rsidRDefault="00407E24" w:rsidP="00407E24"/>
          <w:p w:rsidR="00654DA5" w:rsidRPr="00407E24" w:rsidRDefault="00654DA5" w:rsidP="00407E24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E69D0" w:rsidP="006E69D0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2134195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925002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728532</w:t>
            </w:r>
          </w:p>
        </w:tc>
      </w:tr>
      <w:tr w:rsidR="00654DA5" w:rsidRPr="0050687E" w:rsidTr="0086114B">
        <w:trPr>
          <w:trHeight w:hRule="exact" w:val="126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07B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:rsidR="0019407B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0143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 xml:space="preserve">Кошти місцевих </w:t>
            </w:r>
            <w:r>
              <w:rPr>
                <w:b w:val="0"/>
                <w:sz w:val="20"/>
                <w:szCs w:val="20"/>
                <w:lang w:val="uk-UA"/>
              </w:rPr>
              <w:t xml:space="preserve">                </w:t>
            </w:r>
            <w:r w:rsidRPr="00650143">
              <w:rPr>
                <w:b w:val="0"/>
                <w:sz w:val="20"/>
                <w:szCs w:val="20"/>
                <w:lang w:val="uk-UA"/>
              </w:rPr>
              <w:t>бюджетів</w:t>
            </w:r>
          </w:p>
          <w:p w:rsidR="0019407B" w:rsidRPr="00650143" w:rsidRDefault="0019407B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07B" w:rsidRDefault="0019407B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19407B" w:rsidRDefault="00700427" w:rsidP="0070042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4662246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25DDF" w:rsidRDefault="008D0B13" w:rsidP="00B069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412200</w:t>
            </w:r>
          </w:p>
          <w:p w:rsidR="00700427" w:rsidRDefault="00A25DDF" w:rsidP="0070042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5DD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  <w:r w:rsidR="0070042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750046</w:t>
            </w:r>
          </w:p>
          <w:p w:rsidR="00654DA5" w:rsidRPr="00700427" w:rsidRDefault="00637F0C" w:rsidP="0070042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+1500000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403CCF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467458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4437C8">
            <w:pPr>
              <w:rPr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4437C8">
            <w:pPr>
              <w:rPr>
                <w:lang w:val="ru-RU"/>
              </w:rPr>
            </w:pPr>
          </w:p>
        </w:tc>
      </w:tr>
      <w:tr w:rsidR="00B06915" w:rsidRPr="0050687E" w:rsidTr="00B06915">
        <w:trPr>
          <w:trHeight w:hRule="exact" w:val="115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B06915" w:rsidRDefault="00B06915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426F6B" w:rsidRDefault="00B0691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рахунок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субвенції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 </w:t>
            </w:r>
            <w:proofErr w:type="gramStart"/>
            <w:r w:rsidRPr="00426F6B">
              <w:rPr>
                <w:b w:val="0"/>
                <w:sz w:val="20"/>
                <w:szCs w:val="20"/>
                <w:lang w:val="ru-RU"/>
              </w:rPr>
              <w:t>державного</w:t>
            </w:r>
            <w:proofErr w:type="gramEnd"/>
            <w:r w:rsidRPr="00426F6B">
              <w:rPr>
                <w:b w:val="0"/>
                <w:sz w:val="20"/>
                <w:szCs w:val="20"/>
                <w:lang w:val="ru-RU"/>
              </w:rPr>
              <w:t xml:space="preserve">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Default="00426F6B" w:rsidP="00426F6B"/>
          <w:p w:rsidR="00B06915" w:rsidRPr="00426F6B" w:rsidRDefault="00A25DDF" w:rsidP="00A25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5143700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Pr="00A775A3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:rsidR="00426F6B" w:rsidRPr="00A775A3" w:rsidRDefault="00426F6B" w:rsidP="00426F6B"/>
          <w:p w:rsidR="00A25DDF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A3">
              <w:rPr>
                <w:rFonts w:ascii="Times New Roman" w:hAnsi="Times New Roman" w:cs="Times New Roman"/>
                <w:sz w:val="20"/>
                <w:szCs w:val="20"/>
              </w:rPr>
              <w:t>4643700</w:t>
            </w:r>
          </w:p>
          <w:p w:rsidR="00B06915" w:rsidRPr="00A25DDF" w:rsidRDefault="00A25DDF" w:rsidP="00A25D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DDF">
              <w:rPr>
                <w:rFonts w:ascii="Times New Roman" w:hAnsi="Times New Roman" w:cs="Times New Roman"/>
                <w:b/>
                <w:sz w:val="20"/>
                <w:szCs w:val="20"/>
              </w:rPr>
              <w:t>+500000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Pr="00A775A3" w:rsidRDefault="00B06915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341D92" w:rsidRDefault="00341D92" w:rsidP="00341D92"/>
          <w:p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341D92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26F6B" w:rsidRPr="0050687E" w:rsidTr="00426F6B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50687E" w:rsidRDefault="00426F6B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50687E" w:rsidRDefault="00426F6B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Default="00426F6B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F6B" w:rsidRPr="00426F6B" w:rsidRDefault="00426F6B" w:rsidP="00426F6B">
            <w:pPr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Default="00426F6B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426F6B" w:rsidRDefault="00426F6B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місцевих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бюджетів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співфінансування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A775A3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A3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54DA5" w:rsidRPr="0050687E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26F6B" w:rsidP="00637F0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637F0C">
              <w:rPr>
                <w:sz w:val="20"/>
                <w:szCs w:val="20"/>
                <w:lang w:val="uk-UA"/>
              </w:rPr>
              <w:t>47294</w:t>
            </w:r>
            <w:r>
              <w:rPr>
                <w:sz w:val="20"/>
                <w:szCs w:val="20"/>
                <w:lang w:val="uk-UA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37F0C" w:rsidP="00637F0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20238660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E23CF" w:rsidP="000558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055863">
              <w:rPr>
                <w:sz w:val="20"/>
                <w:szCs w:val="20"/>
                <w:lang w:val="uk-UA"/>
              </w:rPr>
              <w:t>469</w:t>
            </w:r>
            <w:r w:rsidR="008D0B13">
              <w:rPr>
                <w:sz w:val="20"/>
                <w:szCs w:val="20"/>
                <w:lang w:val="uk-UA"/>
              </w:rPr>
              <w:t>742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A775A3" w:rsidP="00A775A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1021</w:t>
            </w:r>
            <w:r w:rsidR="00654DA5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43E96" w:rsidP="00943E96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24143282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43E96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19891594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365DE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F1252">
              <w:rPr>
                <w:sz w:val="20"/>
                <w:szCs w:val="20"/>
                <w:lang w:val="uk-UA"/>
              </w:rPr>
              <w:t>310756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365DE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940932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B0250D" w:rsidRPr="00B0250D">
        <w:rPr>
          <w:rFonts w:ascii="Times New Roman" w:hAnsi="Times New Roman" w:cs="Times New Roman"/>
          <w:b/>
        </w:rPr>
        <w:t>1</w:t>
      </w:r>
      <w:r w:rsidR="00637F0C">
        <w:rPr>
          <w:rFonts w:ascii="Times New Roman" w:hAnsi="Times New Roman" w:cs="Times New Roman"/>
          <w:b/>
        </w:rPr>
        <w:t>2</w:t>
      </w:r>
      <w:r w:rsidR="00B0250D" w:rsidRPr="00B0250D">
        <w:rPr>
          <w:rFonts w:ascii="Times New Roman" w:hAnsi="Times New Roman" w:cs="Times New Roman"/>
          <w:b/>
        </w:rPr>
        <w:t> </w:t>
      </w:r>
      <w:r w:rsidR="00637F0C">
        <w:rPr>
          <w:rFonts w:ascii="Times New Roman" w:hAnsi="Times New Roman" w:cs="Times New Roman"/>
          <w:b/>
        </w:rPr>
        <w:t>695</w:t>
      </w:r>
      <w:r w:rsidR="00B0250D" w:rsidRPr="00B0250D">
        <w:rPr>
          <w:rFonts w:ascii="Times New Roman" w:hAnsi="Times New Roman" w:cs="Times New Roman"/>
          <w:b/>
        </w:rPr>
        <w:t xml:space="preserve"> 360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650143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обласного бюджету становлять </w:t>
      </w:r>
      <w:r w:rsidRPr="00650143">
        <w:rPr>
          <w:rFonts w:ascii="Times New Roman" w:hAnsi="Times New Roman" w:cs="Times New Roman"/>
          <w:b/>
        </w:rPr>
        <w:t>245 000,00грн</w:t>
      </w:r>
      <w:r>
        <w:rPr>
          <w:rFonts w:ascii="Times New Roman" w:hAnsi="Times New Roman" w:cs="Times New Roman"/>
        </w:rPr>
        <w:t xml:space="preserve">. </w:t>
      </w:r>
      <w:r w:rsidR="005C6FCC">
        <w:rPr>
          <w:rFonts w:ascii="Times New Roman" w:hAnsi="Times New Roman" w:cs="Times New Roman"/>
        </w:rPr>
        <w:t xml:space="preserve"> 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="00DE23CF" w:rsidRPr="00DE23CF">
        <w:rPr>
          <w:rFonts w:ascii="Times New Roman" w:hAnsi="Times New Roman" w:cs="Times New Roman"/>
          <w:b/>
        </w:rPr>
        <w:t>2 009 600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 xml:space="preserve">. (на оплату за інсуліни для населення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ОТГ)</w:t>
      </w:r>
    </w:p>
    <w:p w:rsidR="00426F6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="00A25DDF">
        <w:rPr>
          <w:rFonts w:ascii="Times New Roman" w:hAnsi="Times New Roman" w:cs="Times New Roman"/>
        </w:rPr>
        <w:t>5</w:t>
      </w:r>
      <w:r w:rsidRPr="00426F6B">
        <w:rPr>
          <w:rFonts w:ascii="Times New Roman" w:hAnsi="Times New Roman" w:cs="Times New Roman"/>
          <w:b/>
        </w:rPr>
        <w:t> </w:t>
      </w:r>
      <w:r w:rsidR="00A25DDF">
        <w:rPr>
          <w:rFonts w:ascii="Times New Roman" w:hAnsi="Times New Roman" w:cs="Times New Roman"/>
          <w:b/>
        </w:rPr>
        <w:t>1</w:t>
      </w:r>
      <w:r w:rsidRPr="00426F6B">
        <w:rPr>
          <w:rFonts w:ascii="Times New Roman" w:hAnsi="Times New Roman" w:cs="Times New Roman"/>
          <w:b/>
        </w:rPr>
        <w:t>43 700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>. (на придбання обладнання)</w:t>
      </w:r>
    </w:p>
    <w:p w:rsidR="00426F6B" w:rsidRPr="00C7148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співфінансування</w:t>
      </w:r>
      <w:proofErr w:type="spellEnd"/>
      <w:r>
        <w:rPr>
          <w:rFonts w:ascii="Times New Roman" w:hAnsi="Times New Roman" w:cs="Times New Roman"/>
        </w:rPr>
        <w:t xml:space="preserve"> )  становлять </w:t>
      </w:r>
      <w:r w:rsidRPr="00B0250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45 00</w:t>
      </w:r>
      <w:r w:rsidRP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426F6B" w:rsidRPr="00C7148B" w:rsidRDefault="00426F6B" w:rsidP="00800F4D">
      <w:pPr>
        <w:ind w:firstLine="720"/>
        <w:rPr>
          <w:rFonts w:ascii="Times New Roman" w:hAnsi="Times New Roman" w:cs="Times New Roman"/>
        </w:rPr>
      </w:pP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="00637F0C" w:rsidRPr="00637F0C">
        <w:rPr>
          <w:rFonts w:ascii="Times New Roman" w:hAnsi="Times New Roman" w:cs="Times New Roman"/>
          <w:b/>
        </w:rPr>
        <w:t>20</w:t>
      </w:r>
      <w:r w:rsidR="00B0250D">
        <w:rPr>
          <w:rFonts w:ascii="Times New Roman" w:hAnsi="Times New Roman" w:cs="Times New Roman"/>
          <w:b/>
        </w:rPr>
        <w:t> </w:t>
      </w:r>
      <w:r w:rsidR="00637F0C">
        <w:rPr>
          <w:rFonts w:ascii="Times New Roman" w:hAnsi="Times New Roman" w:cs="Times New Roman"/>
          <w:b/>
        </w:rPr>
        <w:t>238</w:t>
      </w:r>
      <w:r w:rsidR="00B0250D">
        <w:rPr>
          <w:rFonts w:ascii="Times New Roman" w:hAnsi="Times New Roman" w:cs="Times New Roman"/>
          <w:b/>
        </w:rPr>
        <w:t xml:space="preserve"> </w:t>
      </w:r>
      <w:r w:rsidR="00426F6B">
        <w:rPr>
          <w:rFonts w:ascii="Times New Roman" w:hAnsi="Times New Roman" w:cs="Times New Roman"/>
          <w:b/>
        </w:rPr>
        <w:t>6</w:t>
      </w:r>
      <w:r w:rsidR="00B0250D">
        <w:rPr>
          <w:rFonts w:ascii="Times New Roman" w:hAnsi="Times New Roman" w:cs="Times New Roman"/>
          <w:b/>
        </w:rPr>
        <w:t>60</w:t>
      </w:r>
      <w:r w:rsidRPr="00EE25BF">
        <w:rPr>
          <w:rFonts w:ascii="Times New Roman" w:hAnsi="Times New Roman" w:cs="Times New Roman"/>
          <w:b/>
        </w:rPr>
        <w:t>,00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A775A3">
        <w:rPr>
          <w:rFonts w:ascii="Times New Roman" w:hAnsi="Times New Roman" w:cs="Times New Roman"/>
        </w:rPr>
        <w:t>335</w:t>
      </w:r>
      <w:r>
        <w:rPr>
          <w:rFonts w:ascii="Times New Roman" w:hAnsi="Times New Roman" w:cs="Times New Roman"/>
        </w:rPr>
        <w:t>000,00грн. (соціальне забезпечення)</w:t>
      </w:r>
    </w:p>
    <w:p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68</w:t>
      </w:r>
      <w:r w:rsidR="000B7954">
        <w:rPr>
          <w:rFonts w:ascii="Times New Roman" w:hAnsi="Times New Roman" w:cs="Times New Roman"/>
        </w:rPr>
        <w:t>6</w:t>
      </w:r>
      <w:r w:rsidR="008934B7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>,0грн (на оплату за інсуліни для населення даної громади)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A775A3" w:rsidRPr="00A775A3">
        <w:rPr>
          <w:rFonts w:ascii="Times New Roman" w:hAnsi="Times New Roman" w:cs="Times New Roman"/>
          <w:b/>
        </w:rPr>
        <w:t>1 021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53210A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87</w:t>
      </w:r>
      <w:r w:rsidR="00EE25BF">
        <w:rPr>
          <w:rFonts w:ascii="Times New Roman" w:hAnsi="Times New Roman" w:cs="Times New Roman"/>
        </w:rPr>
        <w:t>1000,0грн (на оплату за інсуліни для населення даної громади)</w:t>
      </w:r>
    </w:p>
    <w:p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2</w:t>
      </w:r>
      <w:r w:rsidR="00055863">
        <w:rPr>
          <w:rFonts w:ascii="Times New Roman" w:hAnsi="Times New Roman" w:cs="Times New Roman"/>
        </w:rPr>
        <w:t>598</w:t>
      </w:r>
      <w:r w:rsidR="00183811">
        <w:rPr>
          <w:rFonts w:ascii="Times New Roman" w:hAnsi="Times New Roman" w:cs="Times New Roman"/>
        </w:rPr>
        <w:t>742</w:t>
      </w:r>
      <w:r>
        <w:rPr>
          <w:rFonts w:ascii="Times New Roman" w:hAnsi="Times New Roman" w:cs="Times New Roman"/>
        </w:rPr>
        <w:t>,00грн.</w:t>
      </w:r>
    </w:p>
    <w:p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055863">
        <w:rPr>
          <w:rFonts w:ascii="Times New Roman" w:hAnsi="Times New Roman" w:cs="Times New Roman"/>
          <w:b/>
        </w:rPr>
        <w:t>469</w:t>
      </w:r>
      <w:r w:rsidR="000B7954">
        <w:rPr>
          <w:rFonts w:ascii="Times New Roman" w:hAnsi="Times New Roman" w:cs="Times New Roman"/>
          <w:b/>
        </w:rPr>
        <w:t xml:space="preserve"> </w:t>
      </w:r>
      <w:r w:rsidR="00183811">
        <w:rPr>
          <w:rFonts w:ascii="Times New Roman" w:hAnsi="Times New Roman" w:cs="Times New Roman"/>
          <w:b/>
        </w:rPr>
        <w:t>742</w:t>
      </w:r>
      <w:r w:rsidRPr="00BB3463">
        <w:rPr>
          <w:rFonts w:ascii="Times New Roman" w:hAnsi="Times New Roman" w:cs="Times New Roman"/>
          <w:b/>
        </w:rPr>
        <w:t>,00грн.</w:t>
      </w:r>
    </w:p>
    <w:p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</w:p>
    <w:p w:rsidR="00C7148B" w:rsidRDefault="00C7148B" w:rsidP="00C7148B">
      <w:pPr>
        <w:rPr>
          <w:rFonts w:ascii="Times New Roman" w:hAnsi="Times New Roman" w:cs="Times New Roman"/>
        </w:rPr>
      </w:pPr>
    </w:p>
    <w:p w:rsidR="00984CB8" w:rsidRPr="00C7148B" w:rsidRDefault="00C7148B" w:rsidP="00C7148B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Секретар  ради                                               Микола ЛУПІЙ</w:t>
      </w:r>
    </w:p>
    <w:sectPr w:rsidR="00984CB8" w:rsidRPr="00C7148B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814" w:rsidRDefault="00E65814" w:rsidP="00A31241">
      <w:r>
        <w:separator/>
      </w:r>
    </w:p>
  </w:endnote>
  <w:endnote w:type="continuationSeparator" w:id="0">
    <w:p w:rsidR="00E65814" w:rsidRDefault="00E65814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814" w:rsidRDefault="00E65814" w:rsidP="00A31241">
      <w:r>
        <w:separator/>
      </w:r>
    </w:p>
  </w:footnote>
  <w:footnote w:type="continuationSeparator" w:id="0">
    <w:p w:rsidR="00E65814" w:rsidRDefault="00E65814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137EF"/>
    <w:rsid w:val="0001693A"/>
    <w:rsid w:val="000525AA"/>
    <w:rsid w:val="00055863"/>
    <w:rsid w:val="00070F77"/>
    <w:rsid w:val="0008300B"/>
    <w:rsid w:val="000A0BB5"/>
    <w:rsid w:val="000A176A"/>
    <w:rsid w:val="000B7954"/>
    <w:rsid w:val="000D3763"/>
    <w:rsid w:val="000F5AD3"/>
    <w:rsid w:val="00116123"/>
    <w:rsid w:val="00122112"/>
    <w:rsid w:val="001372DA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C4882"/>
    <w:rsid w:val="001E001E"/>
    <w:rsid w:val="00203772"/>
    <w:rsid w:val="00215EEE"/>
    <w:rsid w:val="00251782"/>
    <w:rsid w:val="002524BB"/>
    <w:rsid w:val="00273F9B"/>
    <w:rsid w:val="00280B4A"/>
    <w:rsid w:val="00283FDA"/>
    <w:rsid w:val="002905A8"/>
    <w:rsid w:val="00293D31"/>
    <w:rsid w:val="002C5898"/>
    <w:rsid w:val="002D61B0"/>
    <w:rsid w:val="002E1D6B"/>
    <w:rsid w:val="002E619E"/>
    <w:rsid w:val="00341D92"/>
    <w:rsid w:val="00356054"/>
    <w:rsid w:val="00357950"/>
    <w:rsid w:val="003748CC"/>
    <w:rsid w:val="00375968"/>
    <w:rsid w:val="00376E30"/>
    <w:rsid w:val="003A38D7"/>
    <w:rsid w:val="003B42F4"/>
    <w:rsid w:val="003B4412"/>
    <w:rsid w:val="003E4127"/>
    <w:rsid w:val="003F2195"/>
    <w:rsid w:val="003F38F5"/>
    <w:rsid w:val="00403CCF"/>
    <w:rsid w:val="00405772"/>
    <w:rsid w:val="00407E24"/>
    <w:rsid w:val="00420CB3"/>
    <w:rsid w:val="00425DF3"/>
    <w:rsid w:val="00426F6B"/>
    <w:rsid w:val="00454C01"/>
    <w:rsid w:val="00463A41"/>
    <w:rsid w:val="00467458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75B5"/>
    <w:rsid w:val="00562108"/>
    <w:rsid w:val="00566604"/>
    <w:rsid w:val="00571EC5"/>
    <w:rsid w:val="005C4E5C"/>
    <w:rsid w:val="005C6B45"/>
    <w:rsid w:val="005C6FCC"/>
    <w:rsid w:val="005F5C4E"/>
    <w:rsid w:val="006134D8"/>
    <w:rsid w:val="00623108"/>
    <w:rsid w:val="00637F0C"/>
    <w:rsid w:val="00650143"/>
    <w:rsid w:val="00654DA5"/>
    <w:rsid w:val="00661281"/>
    <w:rsid w:val="00672584"/>
    <w:rsid w:val="0067792E"/>
    <w:rsid w:val="006A10F9"/>
    <w:rsid w:val="006A2EB2"/>
    <w:rsid w:val="006A683F"/>
    <w:rsid w:val="006B4142"/>
    <w:rsid w:val="006E69D0"/>
    <w:rsid w:val="006F5131"/>
    <w:rsid w:val="00700427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2A98"/>
    <w:rsid w:val="0085450E"/>
    <w:rsid w:val="0086114B"/>
    <w:rsid w:val="008615D4"/>
    <w:rsid w:val="00874826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0BE0"/>
    <w:rsid w:val="00A12F9B"/>
    <w:rsid w:val="00A25DDF"/>
    <w:rsid w:val="00A31241"/>
    <w:rsid w:val="00A358DE"/>
    <w:rsid w:val="00A50EE5"/>
    <w:rsid w:val="00A62F1C"/>
    <w:rsid w:val="00A644A5"/>
    <w:rsid w:val="00A6669C"/>
    <w:rsid w:val="00A70A38"/>
    <w:rsid w:val="00A73474"/>
    <w:rsid w:val="00A775A3"/>
    <w:rsid w:val="00AA05A2"/>
    <w:rsid w:val="00AD20DB"/>
    <w:rsid w:val="00AD568C"/>
    <w:rsid w:val="00AD6975"/>
    <w:rsid w:val="00AE4654"/>
    <w:rsid w:val="00B0250D"/>
    <w:rsid w:val="00B06915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5442"/>
    <w:rsid w:val="00BF780D"/>
    <w:rsid w:val="00C04971"/>
    <w:rsid w:val="00C53C62"/>
    <w:rsid w:val="00C7148B"/>
    <w:rsid w:val="00CD3439"/>
    <w:rsid w:val="00CD79AE"/>
    <w:rsid w:val="00D24630"/>
    <w:rsid w:val="00D365DE"/>
    <w:rsid w:val="00D53726"/>
    <w:rsid w:val="00D57627"/>
    <w:rsid w:val="00D952EA"/>
    <w:rsid w:val="00DE23CF"/>
    <w:rsid w:val="00E0727D"/>
    <w:rsid w:val="00E2126A"/>
    <w:rsid w:val="00E65814"/>
    <w:rsid w:val="00E75814"/>
    <w:rsid w:val="00EE25BF"/>
    <w:rsid w:val="00EE422A"/>
    <w:rsid w:val="00EF4B25"/>
    <w:rsid w:val="00F56F07"/>
    <w:rsid w:val="00F61054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528C6-F4E7-40B1-A657-F0C5D6437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3</Pages>
  <Words>3214</Words>
  <Characters>1832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111</cp:revision>
  <cp:lastPrinted>2021-12-20T11:57:00Z</cp:lastPrinted>
  <dcterms:created xsi:type="dcterms:W3CDTF">2019-11-15T10:16:00Z</dcterms:created>
  <dcterms:modified xsi:type="dcterms:W3CDTF">2021-12-20T14:26:00Z</dcterms:modified>
</cp:coreProperties>
</file>